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0953" w14:textId="01AE26CB" w:rsidR="004B304F" w:rsidRPr="00F66802" w:rsidRDefault="004B304F" w:rsidP="004B304F">
      <w:pPr>
        <w:spacing w:after="0"/>
        <w:rPr>
          <w:b/>
          <w:bCs/>
          <w:sz w:val="40"/>
          <w:szCs w:val="40"/>
          <w:lang w:val="en-US"/>
        </w:rPr>
      </w:pPr>
      <w:r w:rsidRPr="00F66802">
        <w:rPr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29541466" wp14:editId="199F585C">
            <wp:simplePos x="0" y="0"/>
            <wp:positionH relativeFrom="page">
              <wp:posOffset>4706620</wp:posOffset>
            </wp:positionH>
            <wp:positionV relativeFrom="paragraph">
              <wp:posOffset>-137795</wp:posOffset>
            </wp:positionV>
            <wp:extent cx="2298806" cy="998220"/>
            <wp:effectExtent l="0" t="0" r="6350" b="0"/>
            <wp:wrapNone/>
            <wp:docPr id="7" name="Imagem 6">
              <a:extLst xmlns:a="http://schemas.openxmlformats.org/drawingml/2006/main">
                <a:ext uri="{FF2B5EF4-FFF2-40B4-BE49-F238E27FC236}">
                  <a16:creationId xmlns:a16="http://schemas.microsoft.com/office/drawing/2014/main" id="{9E0F10B6-3022-4497-A86D-BAAC475565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>
                      <a:extLst>
                        <a:ext uri="{FF2B5EF4-FFF2-40B4-BE49-F238E27FC236}">
                          <a16:creationId xmlns:a16="http://schemas.microsoft.com/office/drawing/2014/main" id="{9E0F10B6-3022-4497-A86D-BAAC475565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5" t="11198" r="7167" b="12682"/>
                    <a:stretch/>
                  </pic:blipFill>
                  <pic:spPr>
                    <a:xfrm>
                      <a:off x="0" y="0"/>
                      <a:ext cx="2298806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  <w:lang w:val="en-US"/>
        </w:rPr>
        <w:t>Ultracentrifuge</w:t>
      </w:r>
    </w:p>
    <w:p w14:paraId="5E2D6A6A" w14:textId="31636C6F" w:rsidR="007E59B5" w:rsidRDefault="007E59B5"/>
    <w:p w14:paraId="4E439F83" w14:textId="134B3F7B" w:rsidR="004B304F" w:rsidRDefault="004B304F" w:rsidP="004B304F"/>
    <w:p w14:paraId="4AEB91B6" w14:textId="77777777" w:rsidR="004B304F" w:rsidRPr="00F66802" w:rsidRDefault="004B304F" w:rsidP="004B304F">
      <w:pPr>
        <w:pStyle w:val="PargrafodaList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F66802">
        <w:rPr>
          <w:b/>
          <w:bCs/>
          <w:sz w:val="24"/>
          <w:szCs w:val="24"/>
          <w:lang w:val="en-US"/>
        </w:rPr>
        <w:t>Applicant Information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B304F" w:rsidRPr="00F66802" w14:paraId="4E393188" w14:textId="77777777" w:rsidTr="001148C8">
        <w:tc>
          <w:tcPr>
            <w:tcW w:w="2123" w:type="dxa"/>
          </w:tcPr>
          <w:p w14:paraId="4A41C696" w14:textId="77777777" w:rsidR="004B304F" w:rsidRPr="00F66802" w:rsidRDefault="004B304F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6371" w:type="dxa"/>
            <w:gridSpan w:val="3"/>
          </w:tcPr>
          <w:p w14:paraId="586C4FAB" w14:textId="77777777" w:rsidR="004B304F" w:rsidRPr="00F66802" w:rsidRDefault="004B304F" w:rsidP="001148C8">
            <w:pPr>
              <w:rPr>
                <w:lang w:val="en-US"/>
              </w:rPr>
            </w:pPr>
          </w:p>
        </w:tc>
      </w:tr>
      <w:tr w:rsidR="004B304F" w:rsidRPr="00F66802" w14:paraId="0E53A657" w14:textId="77777777" w:rsidTr="001148C8">
        <w:tc>
          <w:tcPr>
            <w:tcW w:w="2123" w:type="dxa"/>
          </w:tcPr>
          <w:p w14:paraId="032E0327" w14:textId="77777777" w:rsidR="004B304F" w:rsidRPr="00F66802" w:rsidRDefault="004B304F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Email</w:t>
            </w:r>
          </w:p>
        </w:tc>
        <w:tc>
          <w:tcPr>
            <w:tcW w:w="2123" w:type="dxa"/>
          </w:tcPr>
          <w:p w14:paraId="173BB35B" w14:textId="77777777" w:rsidR="004B304F" w:rsidRPr="00F66802" w:rsidRDefault="004B304F" w:rsidP="001148C8">
            <w:pPr>
              <w:rPr>
                <w:lang w:val="en-US"/>
              </w:rPr>
            </w:pPr>
          </w:p>
        </w:tc>
        <w:tc>
          <w:tcPr>
            <w:tcW w:w="2124" w:type="dxa"/>
          </w:tcPr>
          <w:p w14:paraId="685C68C6" w14:textId="77777777" w:rsidR="004B304F" w:rsidRPr="00F66802" w:rsidRDefault="004B304F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Phone</w:t>
            </w:r>
          </w:p>
        </w:tc>
        <w:tc>
          <w:tcPr>
            <w:tcW w:w="2124" w:type="dxa"/>
          </w:tcPr>
          <w:p w14:paraId="3C2C660C" w14:textId="77777777" w:rsidR="004B304F" w:rsidRPr="00F66802" w:rsidRDefault="004B304F" w:rsidP="001148C8">
            <w:pPr>
              <w:rPr>
                <w:lang w:val="en-US"/>
              </w:rPr>
            </w:pPr>
          </w:p>
        </w:tc>
      </w:tr>
      <w:tr w:rsidR="004B304F" w:rsidRPr="00F66802" w14:paraId="34F2E287" w14:textId="77777777" w:rsidTr="001148C8">
        <w:tc>
          <w:tcPr>
            <w:tcW w:w="2123" w:type="dxa"/>
          </w:tcPr>
          <w:p w14:paraId="3A211220" w14:textId="77777777" w:rsidR="004B304F" w:rsidRPr="00F66802" w:rsidRDefault="004B304F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Supervisor</w:t>
            </w:r>
          </w:p>
        </w:tc>
        <w:tc>
          <w:tcPr>
            <w:tcW w:w="2123" w:type="dxa"/>
          </w:tcPr>
          <w:p w14:paraId="21C12A25" w14:textId="77777777" w:rsidR="004B304F" w:rsidRPr="00F66802" w:rsidRDefault="004B304F" w:rsidP="001148C8">
            <w:pPr>
              <w:rPr>
                <w:lang w:val="en-US"/>
              </w:rPr>
            </w:pPr>
          </w:p>
        </w:tc>
        <w:tc>
          <w:tcPr>
            <w:tcW w:w="2124" w:type="dxa"/>
          </w:tcPr>
          <w:p w14:paraId="0A7AA317" w14:textId="77777777" w:rsidR="004B304F" w:rsidRPr="00F66802" w:rsidRDefault="004B304F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Supervisor email</w:t>
            </w:r>
          </w:p>
        </w:tc>
        <w:tc>
          <w:tcPr>
            <w:tcW w:w="2124" w:type="dxa"/>
          </w:tcPr>
          <w:p w14:paraId="1DCF4E13" w14:textId="77777777" w:rsidR="004B304F" w:rsidRPr="00F66802" w:rsidRDefault="004B304F" w:rsidP="001148C8">
            <w:pPr>
              <w:rPr>
                <w:lang w:val="en-US"/>
              </w:rPr>
            </w:pPr>
          </w:p>
        </w:tc>
      </w:tr>
      <w:tr w:rsidR="004B304F" w:rsidRPr="00F66802" w14:paraId="50314A9E" w14:textId="77777777" w:rsidTr="001148C8">
        <w:tc>
          <w:tcPr>
            <w:tcW w:w="2123" w:type="dxa"/>
          </w:tcPr>
          <w:p w14:paraId="64E934A6" w14:textId="77777777" w:rsidR="004B304F" w:rsidRPr="00F66802" w:rsidRDefault="004B304F" w:rsidP="001148C8">
            <w:pPr>
              <w:rPr>
                <w:b/>
                <w:bCs/>
                <w:lang w:val="en-US"/>
              </w:rPr>
            </w:pPr>
            <w:r w:rsidRPr="00F66802">
              <w:rPr>
                <w:b/>
                <w:bCs/>
                <w:lang w:val="en-US"/>
              </w:rPr>
              <w:t>Group/Lab</w:t>
            </w:r>
          </w:p>
        </w:tc>
        <w:tc>
          <w:tcPr>
            <w:tcW w:w="2123" w:type="dxa"/>
          </w:tcPr>
          <w:p w14:paraId="6195BBD0" w14:textId="77777777" w:rsidR="004B304F" w:rsidRPr="00F66802" w:rsidRDefault="004B304F" w:rsidP="001148C8">
            <w:pPr>
              <w:rPr>
                <w:lang w:val="en-US"/>
              </w:rPr>
            </w:pPr>
          </w:p>
        </w:tc>
        <w:tc>
          <w:tcPr>
            <w:tcW w:w="2124" w:type="dxa"/>
          </w:tcPr>
          <w:p w14:paraId="48530FE6" w14:textId="254C1344" w:rsidR="004B304F" w:rsidRPr="00F66802" w:rsidRDefault="00B3511F" w:rsidP="001148C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Phone Extension</w:t>
            </w:r>
          </w:p>
        </w:tc>
        <w:tc>
          <w:tcPr>
            <w:tcW w:w="2124" w:type="dxa"/>
          </w:tcPr>
          <w:p w14:paraId="3595D5A1" w14:textId="77777777" w:rsidR="004B304F" w:rsidRPr="00F66802" w:rsidRDefault="004B304F" w:rsidP="001148C8">
            <w:pPr>
              <w:rPr>
                <w:lang w:val="en-US"/>
              </w:rPr>
            </w:pPr>
          </w:p>
        </w:tc>
      </w:tr>
    </w:tbl>
    <w:p w14:paraId="48CF11D2" w14:textId="6039CFCA" w:rsidR="004B304F" w:rsidRPr="001C7289" w:rsidRDefault="004B304F" w:rsidP="004B304F">
      <w:pPr>
        <w:rPr>
          <w:lang w:val="en-US"/>
        </w:rPr>
      </w:pPr>
    </w:p>
    <w:p w14:paraId="24E55539" w14:textId="2872B760" w:rsidR="004B304F" w:rsidRPr="001C7289" w:rsidRDefault="004B304F" w:rsidP="004B304F">
      <w:pPr>
        <w:pStyle w:val="PargrafodaLista"/>
        <w:numPr>
          <w:ilvl w:val="0"/>
          <w:numId w:val="1"/>
        </w:numPr>
        <w:rPr>
          <w:b/>
          <w:bCs/>
          <w:sz w:val="24"/>
          <w:szCs w:val="24"/>
          <w:lang w:val="en-US"/>
        </w:rPr>
      </w:pPr>
      <w:r w:rsidRPr="001C7289">
        <w:rPr>
          <w:b/>
          <w:bCs/>
          <w:sz w:val="24"/>
          <w:szCs w:val="24"/>
          <w:lang w:val="en-US"/>
        </w:rPr>
        <w:t>Run information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B304F" w:rsidRPr="001C7289" w14:paraId="420351C7" w14:textId="77777777" w:rsidTr="004B304F">
        <w:tc>
          <w:tcPr>
            <w:tcW w:w="4247" w:type="dxa"/>
          </w:tcPr>
          <w:p w14:paraId="096A6D49" w14:textId="33FD495C" w:rsidR="004B304F" w:rsidRPr="001C7289" w:rsidRDefault="004B304F" w:rsidP="004B304F">
            <w:pPr>
              <w:rPr>
                <w:b/>
                <w:bCs/>
                <w:lang w:val="en-US"/>
              </w:rPr>
            </w:pPr>
            <w:r w:rsidRPr="001C7289">
              <w:rPr>
                <w:b/>
                <w:bCs/>
                <w:lang w:val="en-US"/>
              </w:rPr>
              <w:t>Rotor Type</w:t>
            </w:r>
          </w:p>
        </w:tc>
        <w:tc>
          <w:tcPr>
            <w:tcW w:w="4247" w:type="dxa"/>
          </w:tcPr>
          <w:p w14:paraId="52EF5100" w14:textId="77777777" w:rsidR="004B304F" w:rsidRPr="001C7289" w:rsidRDefault="004B304F" w:rsidP="004B304F">
            <w:pPr>
              <w:rPr>
                <w:sz w:val="24"/>
                <w:szCs w:val="24"/>
                <w:lang w:val="en-US"/>
              </w:rPr>
            </w:pPr>
          </w:p>
        </w:tc>
      </w:tr>
      <w:tr w:rsidR="004B304F" w:rsidRPr="001C7289" w14:paraId="08505368" w14:textId="77777777" w:rsidTr="004B304F">
        <w:tc>
          <w:tcPr>
            <w:tcW w:w="4247" w:type="dxa"/>
          </w:tcPr>
          <w:p w14:paraId="146524E6" w14:textId="4768B0CC" w:rsidR="004B304F" w:rsidRPr="001C7289" w:rsidRDefault="004B304F" w:rsidP="004B304F">
            <w:pPr>
              <w:rPr>
                <w:b/>
                <w:bCs/>
                <w:lang w:val="en-US"/>
              </w:rPr>
            </w:pPr>
            <w:r w:rsidRPr="001C7289">
              <w:rPr>
                <w:b/>
                <w:bCs/>
                <w:lang w:val="en-US"/>
              </w:rPr>
              <w:t>Speed (RPM)</w:t>
            </w:r>
          </w:p>
        </w:tc>
        <w:tc>
          <w:tcPr>
            <w:tcW w:w="4247" w:type="dxa"/>
          </w:tcPr>
          <w:p w14:paraId="07454AB9" w14:textId="77777777" w:rsidR="004B304F" w:rsidRPr="001C7289" w:rsidRDefault="004B304F" w:rsidP="004B304F">
            <w:pPr>
              <w:rPr>
                <w:sz w:val="24"/>
                <w:szCs w:val="24"/>
                <w:lang w:val="en-US"/>
              </w:rPr>
            </w:pPr>
          </w:p>
        </w:tc>
      </w:tr>
      <w:tr w:rsidR="004B304F" w:rsidRPr="001C7289" w14:paraId="1B3C39CC" w14:textId="77777777" w:rsidTr="004B304F">
        <w:tc>
          <w:tcPr>
            <w:tcW w:w="4247" w:type="dxa"/>
          </w:tcPr>
          <w:p w14:paraId="0C9C791A" w14:textId="11C159E3" w:rsidR="004B304F" w:rsidRPr="001C7289" w:rsidRDefault="004B304F" w:rsidP="004B304F">
            <w:pPr>
              <w:rPr>
                <w:b/>
                <w:bCs/>
                <w:lang w:val="en-US"/>
              </w:rPr>
            </w:pPr>
            <w:r w:rsidRPr="001C7289">
              <w:rPr>
                <w:b/>
                <w:bCs/>
                <w:lang w:val="en-US"/>
              </w:rPr>
              <w:t>Run Time</w:t>
            </w:r>
          </w:p>
        </w:tc>
        <w:tc>
          <w:tcPr>
            <w:tcW w:w="4247" w:type="dxa"/>
          </w:tcPr>
          <w:p w14:paraId="69DE9663" w14:textId="77777777" w:rsidR="004B304F" w:rsidRPr="001C7289" w:rsidRDefault="004B304F" w:rsidP="004B304F">
            <w:pPr>
              <w:rPr>
                <w:sz w:val="24"/>
                <w:szCs w:val="24"/>
                <w:lang w:val="en-US"/>
              </w:rPr>
            </w:pPr>
          </w:p>
        </w:tc>
      </w:tr>
      <w:tr w:rsidR="004B304F" w:rsidRPr="001C7289" w14:paraId="5A9F3124" w14:textId="77777777" w:rsidTr="004B304F">
        <w:tc>
          <w:tcPr>
            <w:tcW w:w="4247" w:type="dxa"/>
          </w:tcPr>
          <w:p w14:paraId="7081F4D0" w14:textId="5C23D3D4" w:rsidR="004B304F" w:rsidRPr="001C7289" w:rsidRDefault="004B304F" w:rsidP="004B304F">
            <w:pPr>
              <w:rPr>
                <w:b/>
                <w:bCs/>
                <w:lang w:val="en-US"/>
              </w:rPr>
            </w:pPr>
            <w:r w:rsidRPr="001C7289">
              <w:rPr>
                <w:b/>
                <w:bCs/>
                <w:lang w:val="en-US"/>
              </w:rPr>
              <w:t>Temperature</w:t>
            </w:r>
          </w:p>
        </w:tc>
        <w:tc>
          <w:tcPr>
            <w:tcW w:w="4247" w:type="dxa"/>
          </w:tcPr>
          <w:p w14:paraId="4499C81F" w14:textId="77777777" w:rsidR="004B304F" w:rsidRPr="001C7289" w:rsidRDefault="004B304F" w:rsidP="004B304F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3F1A189" w14:textId="1F2D3644" w:rsidR="004B304F" w:rsidRPr="001C7289" w:rsidRDefault="004B304F" w:rsidP="004B304F">
      <w:pPr>
        <w:rPr>
          <w:b/>
          <w:bCs/>
          <w:sz w:val="24"/>
          <w:szCs w:val="24"/>
          <w:lang w:val="en-US"/>
        </w:rPr>
      </w:pPr>
    </w:p>
    <w:p w14:paraId="2487943D" w14:textId="6B336B48" w:rsidR="004B304F" w:rsidRPr="004B304F" w:rsidRDefault="004B304F" w:rsidP="004B304F">
      <w:pPr>
        <w:rPr>
          <w:lang w:val="en-US"/>
        </w:rPr>
      </w:pPr>
      <w:r w:rsidRPr="004B304F">
        <w:rPr>
          <w:b/>
          <w:bCs/>
          <w:sz w:val="24"/>
          <w:szCs w:val="24"/>
          <w:lang w:val="en-US"/>
        </w:rPr>
        <w:t xml:space="preserve">Note: </w:t>
      </w:r>
      <w:r w:rsidRPr="004B304F">
        <w:rPr>
          <w:lang w:val="en-US"/>
        </w:rPr>
        <w:t>The ultracentrifuge takes approximately 10 min to deaccelerate</w:t>
      </w:r>
      <w:r>
        <w:rPr>
          <w:lang w:val="en-US"/>
        </w:rPr>
        <w:t xml:space="preserve">, please collect the rotor after run time+10 min. </w:t>
      </w:r>
    </w:p>
    <w:sectPr w:rsidR="004B304F" w:rsidRPr="004B3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8058C"/>
    <w:multiLevelType w:val="hybridMultilevel"/>
    <w:tmpl w:val="7ECA8C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4F"/>
    <w:rsid w:val="001C7289"/>
    <w:rsid w:val="004B304F"/>
    <w:rsid w:val="007E59B5"/>
    <w:rsid w:val="00B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D14B"/>
  <w15:chartTrackingRefBased/>
  <w15:docId w15:val="{D2B2CDA9-8E9E-4BC3-B151-90CF2BF4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4B3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B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Priscila Ferreira</dc:creator>
  <cp:keywords/>
  <dc:description/>
  <cp:lastModifiedBy>Elisabete Priscila Ferreira</cp:lastModifiedBy>
  <cp:revision>3</cp:revision>
  <dcterms:created xsi:type="dcterms:W3CDTF">2020-05-11T12:12:00Z</dcterms:created>
  <dcterms:modified xsi:type="dcterms:W3CDTF">2020-05-11T13:44:00Z</dcterms:modified>
</cp:coreProperties>
</file>